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b/>
          <w:bCs/>
          <w:sz w:val="20"/>
          <w:szCs w:val="20"/>
        </w:rPr>
        <w:t>FORM 1: CHECKLIST OF QUALIFICATIONS / </w:t>
      </w:r>
      <w:r w:rsidRPr="00523FDF">
        <w:rPr>
          <w:rFonts w:ascii="Calibri" w:hAnsi="Calibri" w:cs="Calibri"/>
          <w:b/>
          <w:bCs/>
          <w:sz w:val="20"/>
          <w:szCs w:val="20"/>
          <w:lang w:val="el-GR"/>
        </w:rPr>
        <w:t>ΦΟΡΜΑ</w:t>
      </w:r>
      <w:r w:rsidRPr="00523FDF">
        <w:rPr>
          <w:rFonts w:ascii="Calibri" w:hAnsi="Calibri" w:cs="Calibri"/>
          <w:b/>
          <w:bCs/>
          <w:sz w:val="20"/>
          <w:szCs w:val="20"/>
        </w:rPr>
        <w:t> 1: </w:t>
      </w:r>
      <w:r w:rsidRPr="00523FDF">
        <w:rPr>
          <w:rFonts w:ascii="Calibri" w:hAnsi="Calibri" w:cs="Calibri"/>
          <w:b/>
          <w:bCs/>
          <w:sz w:val="20"/>
          <w:szCs w:val="20"/>
          <w:lang w:val="el-GR"/>
        </w:rPr>
        <w:t>ΠΙΝΑΚΑΣ</w:t>
      </w:r>
      <w:r w:rsidRPr="00523FDF">
        <w:rPr>
          <w:rFonts w:ascii="Calibri" w:hAnsi="Calibri" w:cs="Calibri"/>
          <w:b/>
          <w:bCs/>
          <w:sz w:val="20"/>
          <w:szCs w:val="20"/>
        </w:rPr>
        <w:t> </w:t>
      </w:r>
      <w:r w:rsidRPr="00523FDF">
        <w:rPr>
          <w:rFonts w:ascii="Calibri" w:hAnsi="Calibri" w:cs="Calibri"/>
          <w:b/>
          <w:bCs/>
          <w:sz w:val="20"/>
          <w:szCs w:val="20"/>
          <w:lang w:val="el-GR"/>
        </w:rPr>
        <w:t>ΕΛΕΓΧΟΥ</w:t>
      </w:r>
      <w:r w:rsidRPr="00523FDF">
        <w:rPr>
          <w:rFonts w:ascii="Calibri" w:hAnsi="Calibri" w:cs="Calibri"/>
          <w:b/>
          <w:bCs/>
          <w:sz w:val="20"/>
          <w:szCs w:val="20"/>
        </w:rPr>
        <w:t> </w:t>
      </w:r>
      <w:r w:rsidRPr="00523FDF">
        <w:rPr>
          <w:rFonts w:ascii="Calibri" w:hAnsi="Calibri" w:cs="Calibri"/>
          <w:b/>
          <w:bCs/>
          <w:sz w:val="20"/>
          <w:szCs w:val="20"/>
          <w:lang w:val="el-GR"/>
        </w:rPr>
        <w:t>ΠΡΟΣΟΝΤΩΝ</w:t>
      </w: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The Expression of Interest must contain the following documentation: 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  <w:lang w:val="el-GR"/>
        </w:rPr>
      </w:pPr>
      <w:r w:rsidRPr="00523FDF">
        <w:rPr>
          <w:rFonts w:ascii="Calibri" w:hAnsi="Calibri" w:cs="Calibri"/>
          <w:sz w:val="20"/>
          <w:szCs w:val="20"/>
        </w:rPr>
        <w:t> </w:t>
      </w:r>
      <w:r w:rsidRPr="00523FDF">
        <w:rPr>
          <w:rFonts w:ascii="Calibri" w:hAnsi="Calibri" w:cs="Calibri"/>
          <w:sz w:val="20"/>
          <w:szCs w:val="20"/>
          <w:lang w:val="el-GR"/>
        </w:rPr>
        <w:t>Η Εκδήλωση Ενδιαφέροντος θα πρέπει να συνοδεύεται από τα ακόλουθα δικαιολογητικά έγγραφα:</w:t>
      </w:r>
      <w:r w:rsidRPr="00523FDF">
        <w:rPr>
          <w:rFonts w:ascii="Calibri" w:hAnsi="Calibri" w:cs="Calibri"/>
          <w:sz w:val="20"/>
          <w:szCs w:val="20"/>
        </w:rPr>
        <w:t> </w:t>
      </w:r>
    </w:p>
    <w:tbl>
      <w:tblPr>
        <w:tblW w:w="11084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33"/>
        <w:gridCol w:w="1670"/>
        <w:gridCol w:w="1257"/>
        <w:gridCol w:w="2824"/>
      </w:tblGrid>
      <w:tr w:rsidR="00523FDF" w:rsidRPr="00523FDF" w:rsidTr="00523FDF">
        <w:trPr>
          <w:trHeight w:val="210"/>
        </w:trPr>
        <w:tc>
          <w:tcPr>
            <w:tcW w:w="5333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Table 1: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List of general support documents for submission /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Πίνακας 1: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Κατάλογος γενικών υποστηρικτικών εγγράφων προς υποβολή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751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Interested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 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Employer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’s Response /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Απάντηση του Ενδιαφερόμενου Εργοδότη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 w:rsidTr="00523FDF">
        <w:trPr>
          <w:trHeight w:val="570"/>
        </w:trPr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Yes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, we comply /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Ναι,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 πληρούμε τις προδιαγραφές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No,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 we cannot comply /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 Όχι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, δεν πληρούμε τις προδιαγραφές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If you cannot comply, pls. indicate any discrepancy.  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Εάν δεν μπορείτε να συμμορφωθείτε, παρακαλώ υποδείξτε τυχόν αποκλίσεις.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 w:rsidTr="00523FDF">
        <w:trPr>
          <w:trHeight w:val="1125"/>
        </w:trPr>
        <w:tc>
          <w:tcPr>
            <w:tcW w:w="5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Completed Expression of Interest Forms. 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(Filled in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Form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 1-5) /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Ολοκληρωμένες Φόρμες Εκδήλωσης Ενδιαφέροντος (Συμπληρωμένες Φόρμες 1-5)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bottom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bottom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bottom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​​Click or tap here to enter text. /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 εδώ για να εισαγάγετε κείμενο.​ </w:t>
            </w:r>
          </w:p>
        </w:tc>
      </w:tr>
      <w:tr w:rsidR="00523FDF" w:rsidRPr="00523FDF" w:rsidTr="00523FDF">
        <w:trPr>
          <w:trHeight w:val="330"/>
        </w:trPr>
        <w:tc>
          <w:tcPr>
            <w:tcW w:w="5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Business Registration, GEMI Certificate or similar/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Εγγραφή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Επιχείρησης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,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Πιστοποιητικό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Γ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.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Ε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.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ΜΗ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.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ή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ανάλογο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​​Click or tap here to enter text. /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 εδώ για να εισαγάγετε κείμενο.​ </w:t>
            </w:r>
          </w:p>
        </w:tc>
      </w:tr>
      <w:tr w:rsidR="00523FDF" w:rsidRPr="00523FDF" w:rsidTr="00523FDF">
        <w:trPr>
          <w:trHeight w:val="330"/>
        </w:trPr>
        <w:tc>
          <w:tcPr>
            <w:tcW w:w="5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Articles of Association /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Καταστατικό της Εταιρείας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​​Click or tap here to enter text. /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 εδώ για να εισαγάγετε κείμενο.​ </w:t>
            </w:r>
          </w:p>
        </w:tc>
      </w:tr>
      <w:tr w:rsidR="00523FDF" w:rsidRPr="00523FDF" w:rsidTr="00523FDF">
        <w:trPr>
          <w:trHeight w:val="330"/>
        </w:trPr>
        <w:tc>
          <w:tcPr>
            <w:tcW w:w="5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Tax Registration Number Certificate / 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Βεβαίωση Αριθμού Φορολογικού Μητρώου (ΑΦΜ)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​​Click or tap here to enter text. /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 εδώ για να εισαγάγετε κείμενο.​ </w:t>
            </w:r>
          </w:p>
        </w:tc>
      </w:tr>
      <w:tr w:rsidR="00523FDF" w:rsidRPr="00523FDF" w:rsidTr="00523FDF">
        <w:trPr>
          <w:trHeight w:val="150"/>
        </w:trPr>
        <w:tc>
          <w:tcPr>
            <w:tcW w:w="5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Tax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Clearance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Certificate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 /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Αποδεικτικό Φορολογικής Ενημερότητας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​​Click or tap here to enter text. /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 εδώ για να εισαγάγετε κείμενο.​ </w:t>
            </w:r>
          </w:p>
        </w:tc>
      </w:tr>
      <w:tr w:rsidR="00523FDF" w:rsidRPr="00523FDF" w:rsidTr="00523FDF">
        <w:trPr>
          <w:trHeight w:val="330"/>
        </w:trPr>
        <w:tc>
          <w:tcPr>
            <w:tcW w:w="5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Social Security Clearance Certificate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 /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Αποδεικτικό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Ασφαλιστικής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Ενημερότητας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​​Click or tap here to enter text. /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 εδώ για να εισαγάγετε κείμενο.​ </w:t>
            </w:r>
          </w:p>
        </w:tc>
      </w:tr>
      <w:tr w:rsidR="00523FDF" w:rsidRPr="00523FDF" w:rsidTr="00523FDF">
        <w:trPr>
          <w:trHeight w:val="330"/>
        </w:trPr>
        <w:tc>
          <w:tcPr>
            <w:tcW w:w="5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Depending on the company's status, financial statements for the last two (2) years or, where applicable, a tax declaration must be submitted. / 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Ανάλογα με το καθεστώς της εταιρείας, πρέπει να υποβληθούν οι οικονομικές καταστάσεις των τελευταίων δύο (2) ετών ή, όπου απαιτείται, η φορολογική δήλωση.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​​Click or tap here to enter text. /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 εδώ για να εισαγάγετε κείμενο.​ </w:t>
            </w:r>
          </w:p>
        </w:tc>
      </w:tr>
      <w:tr w:rsidR="00523FDF" w:rsidRPr="00523FDF" w:rsidTr="00523FDF">
        <w:trPr>
          <w:trHeight w:val="330"/>
        </w:trPr>
        <w:tc>
          <w:tcPr>
            <w:tcW w:w="5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lastRenderedPageBreak/>
              <w:t>Unified Certificate of Judicial Solvency and Non-Bankruptcy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(Πιστοποιητικό Δικαστικής Φερεγγυότητας και μη Πτωχεύσεως)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​​Click or tap here to enter text. /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 εδώ για να εισαγάγετε κείμενο.​ </w:t>
            </w:r>
          </w:p>
        </w:tc>
      </w:tr>
      <w:tr w:rsidR="00523FDF" w:rsidRPr="00523FDF" w:rsidTr="00523FDF">
        <w:trPr>
          <w:trHeight w:val="810"/>
        </w:trPr>
        <w:tc>
          <w:tcPr>
            <w:tcW w:w="5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Certificate of Valid Representation /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Πιστοποιητικό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νόμιμης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εκπροσώπησης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 </w:t>
            </w:r>
          </w:p>
        </w:tc>
        <w:tc>
          <w:tcPr>
            <w:tcW w:w="176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​​Click or tap here to enter text. /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 εδώ για να εισαγάγετε κείμενο.​ </w:t>
            </w:r>
          </w:p>
        </w:tc>
      </w:tr>
      <w:tr w:rsidR="00523FDF" w:rsidRPr="00523FDF" w:rsidTr="00523FDF">
        <w:trPr>
          <w:trHeight w:val="810"/>
        </w:trPr>
        <w:tc>
          <w:tcPr>
            <w:tcW w:w="5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Current Status of Active Personnel Maintained in the ERGANI Information System of the Ministry of Labour and Social Security / 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I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σχύουσα κατάσταση ενεργού προσωπικού που τηρείται στο ΠΣ ΕΡΓΑΝΗ του Υπουργείου Εργασίας και Κοινωνικής Ασφάλισης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​​Click or tap here to enter text. /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 εδώ για να εισαγάγετε κείμενο.​ </w:t>
            </w:r>
          </w:p>
        </w:tc>
      </w:tr>
    </w:tbl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85"/>
        <w:gridCol w:w="4320"/>
      </w:tblGrid>
      <w:tr w:rsidR="00523FDF" w:rsidRPr="00523FDF">
        <w:trPr>
          <w:trHeight w:val="210"/>
        </w:trPr>
        <w:tc>
          <w:tcPr>
            <w:tcW w:w="538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Table 2: Additional supporting documents /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Π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ρόσθετα υποστηρικτικά έγγραφα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Please indicate any additional supporting documents that have been submitted in the following list / 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Παρακαλούμε να υποδείξετε τυχόν επιπλέον υποστηρικτικά έγγραφα που έχουν υποβληθεί στην παρακάτω λίστα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Interested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 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Employer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’s Response / Απάντηση του Ενδιαφερόμενου Εργοδότη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>
        <w:trPr>
          <w:trHeight w:val="570"/>
        </w:trPr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43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Comments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, 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if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 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any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 / Σχόλια, αν υπάρχουν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>
        <w:trPr>
          <w:trHeight w:val="330"/>
        </w:trPr>
        <w:tc>
          <w:tcPr>
            <w:tcW w:w="53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​​Add here if any / Προσθέστε εδώ, αν υπάρχουν.​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​​Click or tap here to enter text. /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 εδώ για να εισαγάγετε κείμενο.​ </w:t>
            </w:r>
          </w:p>
        </w:tc>
      </w:tr>
      <w:tr w:rsidR="00523FDF" w:rsidRPr="00523FDF">
        <w:trPr>
          <w:trHeight w:val="330"/>
        </w:trPr>
        <w:tc>
          <w:tcPr>
            <w:tcW w:w="53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​​Add here if any / Προσθέστε εδώ, αν υπάρχουν.​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​​Click or tap here to enter text. /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 εδώ για να εισαγάγετε κείμενο.​ </w:t>
            </w:r>
          </w:p>
        </w:tc>
      </w:tr>
      <w:tr w:rsidR="00523FDF" w:rsidRPr="00523FDF">
        <w:trPr>
          <w:trHeight w:val="330"/>
        </w:trPr>
        <w:tc>
          <w:tcPr>
            <w:tcW w:w="53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​​Add here if any / Προσθέστε εδώ, αν υπάρχουν.​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​​Click or tap here to enter text. /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 εδώ για να εισαγάγετε κείμενο.​ </w:t>
            </w:r>
          </w:p>
        </w:tc>
      </w:tr>
    </w:tbl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  <w:lang w:val="el-GR"/>
        </w:rPr>
      </w:pP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  <w:lang w:val="el-GR"/>
        </w:rPr>
      </w:pP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  <w:lang w:val="el-GR"/>
        </w:rPr>
      </w:pP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  <w:lang w:val="el-GR"/>
        </w:rPr>
      </w:pP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  <w:lang w:val="el-GR"/>
        </w:rPr>
      </w:pP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  <w:lang w:val="el-GR"/>
        </w:rPr>
      </w:pP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  <w:lang w:val="el-GR"/>
        </w:rPr>
      </w:pP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  <w:lang w:val="el-GR"/>
        </w:rPr>
      </w:pPr>
    </w:p>
    <w:tbl>
      <w:tblPr>
        <w:tblW w:w="9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0"/>
        <w:gridCol w:w="3096"/>
        <w:gridCol w:w="3819"/>
      </w:tblGrid>
      <w:tr w:rsidR="00523FDF" w:rsidRPr="00523FDF" w:rsidTr="00523FDF">
        <w:trPr>
          <w:trHeight w:val="840"/>
        </w:trPr>
        <w:tc>
          <w:tcPr>
            <w:tcW w:w="9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523FDF" w:rsidRPr="00523FDF" w:rsidRDefault="00523FDF" w:rsidP="00523F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FORM 2: BRIEF PRESENTATION AND CONTACT DETAILS /</w:t>
            </w:r>
          </w:p>
          <w:p w:rsidR="00523FDF" w:rsidRPr="00523FDF" w:rsidRDefault="00523FDF" w:rsidP="00523FDF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ΦΟΡΜΑ 2: ΣΥΝΟΠΤΙΚΗ ΠΑΡΟΥΣΙΑΣΗ ΚΑΙ ΣΤΟΙΧΕΙΑ ΕΠΙΚΟΙΝΩΝΙΑΣ</w:t>
            </w:r>
          </w:p>
        </w:tc>
      </w:tr>
      <w:tr w:rsidR="00523FDF" w:rsidRPr="00523FDF" w:rsidTr="00523FDF">
        <w:trPr>
          <w:trHeight w:val="105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Name of the owner-company/</w:t>
            </w:r>
            <w:r w:rsidRPr="00523F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Όνομα ιδιοκτήτη - εταιρείας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Click or tap here to enter text. / 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 εδώ για να εισαγάγετε κείμενο. </w:t>
            </w:r>
          </w:p>
        </w:tc>
      </w:tr>
      <w:tr w:rsidR="00523FDF" w:rsidRPr="00523FDF" w:rsidTr="00523FDF">
        <w:trPr>
          <w:trHeight w:val="225"/>
        </w:trPr>
        <w:tc>
          <w:tcPr>
            <w:tcW w:w="2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Contact Information /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Στοιχεία επικοινωνίας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Contact Person /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Υπεύθυνος επικοινωνίας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Click or tap here to enter text. / 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 εδώ για να εισαγάγετε κείμενο. </w:t>
            </w:r>
          </w:p>
        </w:tc>
      </w:tr>
      <w:tr w:rsidR="00523FDF" w:rsidRPr="00523FDF" w:rsidTr="00523FD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Address /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Διεύθυνση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Click or tap here to enter text. / 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 εδώ για να εισαγάγετε κείμενο. </w:t>
            </w:r>
          </w:p>
        </w:tc>
      </w:tr>
      <w:tr w:rsidR="00523FDF" w:rsidRPr="00523FDF" w:rsidTr="00523FD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Telephone Number / Αριθμός τηλεφώνου 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Click or tap here to enter text. / 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 εδώ για να εισαγάγετε κείμενο. </w:t>
            </w:r>
          </w:p>
        </w:tc>
      </w:tr>
      <w:tr w:rsidR="00523FDF" w:rsidRPr="00523FDF" w:rsidTr="00523FD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Email /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Ηλεκτρονική διεύθυνση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Click or tap here to enter text. / 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 εδώ για να εισαγάγετε κείμενο. </w:t>
            </w:r>
          </w:p>
        </w:tc>
      </w:tr>
      <w:tr w:rsidR="00523FDF" w:rsidRPr="00523FDF" w:rsidTr="00523FDF">
        <w:trPr>
          <w:trHeight w:val="49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Website /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Ιστοσελίδα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Click or tap here to enter text. / 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 εδώ για να εισαγάγετε κείμενο. </w:t>
            </w:r>
          </w:p>
        </w:tc>
      </w:tr>
      <w:tr w:rsidR="00523FDF" w:rsidRPr="00523FDF" w:rsidTr="00523FDF">
        <w:trPr>
          <w:trHeight w:val="3015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Brief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presentation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company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 xml:space="preserve"> / Σύντομη παρουσίαση της εταιρείας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Click or tap here to enter text. / 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br/>
              <w:t>Πατήστε εδώ για να εισαγάγετε κείμενο. </w:t>
            </w:r>
          </w:p>
        </w:tc>
      </w:tr>
    </w:tbl>
    <w:p w:rsidR="00523FDF" w:rsidRPr="00523FDF" w:rsidRDefault="00523FDF" w:rsidP="00523FDF">
      <w:pPr>
        <w:rPr>
          <w:rFonts w:ascii="Calibri" w:hAnsi="Calibri" w:cs="Calibri"/>
          <w:sz w:val="20"/>
          <w:szCs w:val="20"/>
          <w:lang w:val="el-GR"/>
        </w:rPr>
      </w:pP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  <w:lang w:val="el-GR"/>
        </w:rPr>
      </w:pP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  <w:lang w:val="el-GR"/>
        </w:rPr>
      </w:pP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lastRenderedPageBreak/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tbl>
      <w:tblPr>
        <w:tblW w:w="11776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56"/>
        <w:gridCol w:w="567"/>
        <w:gridCol w:w="4253"/>
      </w:tblGrid>
      <w:tr w:rsidR="00523FDF" w:rsidRPr="00523FDF" w:rsidTr="00523FDF">
        <w:trPr>
          <w:trHeight w:val="870"/>
        </w:trPr>
        <w:tc>
          <w:tcPr>
            <w:tcW w:w="1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523FDF" w:rsidRPr="00523FDF" w:rsidRDefault="00523FDF" w:rsidP="00523F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FORM 3: BRIEF PRESENTATION OF TRAINEESHIP /</w:t>
            </w:r>
          </w:p>
          <w:p w:rsidR="00523FDF" w:rsidRPr="00523FDF" w:rsidRDefault="00523FDF" w:rsidP="00523FDF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ΦΟΡΜΑ 3: ΣΥΝΟΠΤΙΚΗ ΠΑΡΟΥΣΙΑΣΗ ΤΗΣ ΠΡΑΚΤΙΚΗΣ ΑΣΚΗΣΗΣ</w:t>
            </w:r>
          </w:p>
        </w:tc>
      </w:tr>
      <w:tr w:rsidR="00523FDF" w:rsidRPr="00523FDF" w:rsidTr="00523FDF">
        <w:trPr>
          <w:trHeight w:val="450"/>
        </w:trPr>
        <w:tc>
          <w:tcPr>
            <w:tcW w:w="6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Company Name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 xml:space="preserve">/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Όνομα εταιρείας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 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 w:rsidTr="00523FDF">
        <w:trPr>
          <w:trHeight w:val="255"/>
        </w:trPr>
        <w:tc>
          <w:tcPr>
            <w:tcW w:w="695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 xml:space="preserve">Lot of participation /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Τμήμα Συμμετοχής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Lot 1: Attica Region/Περιφέρεια Αττικής</w:t>
            </w: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 </w:t>
            </w: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 w:rsidTr="00523FDF">
        <w:trPr>
          <w:trHeight w:val="270"/>
        </w:trPr>
        <w:tc>
          <w:tcPr>
            <w:tcW w:w="69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Lot 2: Central Greece/Στερεά Ελλάδα</w:t>
            </w: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 </w:t>
            </w: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 w:rsidTr="00523FDF">
        <w:trPr>
          <w:trHeight w:val="135"/>
        </w:trPr>
        <w:tc>
          <w:tcPr>
            <w:tcW w:w="69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Lot 3: Central Macedonia/Κεντρική Μακεδονία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 w:rsidTr="00523FDF">
        <w:trPr>
          <w:trHeight w:val="540"/>
        </w:trPr>
        <w:tc>
          <w:tcPr>
            <w:tcW w:w="69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Lot 4: Eastern Macedonia and Thrace/ Ανατολική Μακεδονία και Θράκη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 w:rsidTr="00523FDF">
        <w:trPr>
          <w:trHeight w:val="180"/>
        </w:trPr>
        <w:tc>
          <w:tcPr>
            <w:tcW w:w="69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Lot 5: Epirus/Ήπειρος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 w:rsidTr="00523FDF">
        <w:trPr>
          <w:trHeight w:val="195"/>
        </w:trPr>
        <w:tc>
          <w:tcPr>
            <w:tcW w:w="69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Lot 6: Peloponnese/Πελοπόννησος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 w:rsidTr="00523FDF">
        <w:trPr>
          <w:trHeight w:val="210"/>
        </w:trPr>
        <w:tc>
          <w:tcPr>
            <w:tcW w:w="69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Lot 7: Thessaly/Θεσσαλία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 w:rsidTr="00523FDF">
        <w:trPr>
          <w:trHeight w:val="240"/>
        </w:trPr>
        <w:tc>
          <w:tcPr>
            <w:tcW w:w="69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Lot 8: Western Greece/Δυτική Ελλάδα</w:t>
            </w: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 </w:t>
            </w: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 w:rsidTr="00523FDF">
        <w:trPr>
          <w:trHeight w:val="78"/>
        </w:trPr>
        <w:tc>
          <w:tcPr>
            <w:tcW w:w="69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i/>
                <w:iCs/>
                <w:sz w:val="20"/>
                <w:szCs w:val="20"/>
              </w:rPr>
              <w:t>Lot 9: Western Macedonia/Δυτική Μακεδονία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 w:rsidTr="00523FDF">
        <w:trPr>
          <w:trHeight w:val="1019"/>
        </w:trPr>
        <w:tc>
          <w:tcPr>
            <w:tcW w:w="6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Business address and the specific location where the traineeship will take place 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(if different)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/ 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Διεύθυνση</w:t>
            </w:r>
            <w:r w:rsidRPr="00523F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της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επιχείρησης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και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ακριβής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τόπος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υλοποίησης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της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πρακτικής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άσκησης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(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εφόσον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διαφέρει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 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 w:rsidTr="00523FDF">
        <w:trPr>
          <w:trHeight w:val="315"/>
        </w:trPr>
        <w:tc>
          <w:tcPr>
            <w:tcW w:w="6956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Thematic Area 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/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Θεματικός Τομέας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 1: Agriculture / Γεωργία </w:t>
            </w:r>
          </w:p>
        </w:tc>
      </w:tr>
      <w:tr w:rsidR="00523FDF" w:rsidRPr="00523FDF" w:rsidTr="00523FDF">
        <w:trPr>
          <w:trHeight w:val="270"/>
        </w:trPr>
        <w:tc>
          <w:tcPr>
            <w:tcW w:w="6956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2: Construction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 -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Technical sector / 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Κατασκευαστικό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ς -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Τεχνικός κλάδος  </w:t>
            </w:r>
          </w:p>
        </w:tc>
      </w:tr>
      <w:tr w:rsidR="00523FDF" w:rsidRPr="00523FDF" w:rsidTr="00523FDF">
        <w:trPr>
          <w:trHeight w:val="120"/>
        </w:trPr>
        <w:tc>
          <w:tcPr>
            <w:tcW w:w="6956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3: Tourism / Τουρισμός  </w:t>
            </w:r>
          </w:p>
        </w:tc>
      </w:tr>
      <w:tr w:rsidR="00523FDF" w:rsidRPr="00523FDF" w:rsidTr="00523FDF">
        <w:trPr>
          <w:trHeight w:val="150"/>
        </w:trPr>
        <w:tc>
          <w:tcPr>
            <w:tcW w:w="6956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4: Activities exclusively for female beneficiaries/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Δράσεις αποκλειστικά για γυναίκες επωφελούμενες 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23FDF" w:rsidRPr="00523FDF" w:rsidTr="00523FDF">
        <w:trPr>
          <w:trHeight w:val="619"/>
        </w:trPr>
        <w:tc>
          <w:tcPr>
            <w:tcW w:w="6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Total number of company</w:t>
            </w: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t>’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s employees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Αριθμός υπαλλήλων που απασχολούνται στην εταιρεία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 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3FDF" w:rsidRPr="00523FDF" w:rsidTr="00523FDF">
        <w:trPr>
          <w:trHeight w:val="1390"/>
        </w:trPr>
        <w:tc>
          <w:tcPr>
            <w:tcW w:w="6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  <w:lang w:val="el-GR"/>
              </w:rPr>
              <w:lastRenderedPageBreak/>
              <w:t>Ν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umber of beneficiaries for whom you intend to provide traineeships/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Αριθμός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ωφελούμενων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στους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οποίους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επιθυμείτε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να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παρέχετε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πρακτική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άσκηση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 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3FDF" w:rsidRPr="00523FDF" w:rsidTr="00523FDF">
        <w:trPr>
          <w:trHeight w:val="1396"/>
        </w:trPr>
        <w:tc>
          <w:tcPr>
            <w:tcW w:w="6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Detailed description of the traineeship positions offered. / 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Περιγραφή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της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θέσης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εων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 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πρακτικής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άσκησης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όπου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θα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τοποθετηθούν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οι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ωφελούμενοι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 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3FDF" w:rsidRPr="00523FDF" w:rsidTr="00523FDF">
        <w:trPr>
          <w:trHeight w:val="60"/>
        </w:trPr>
        <w:tc>
          <w:tcPr>
            <w:tcW w:w="6956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Provision of accommodation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Δυνατότητα παροχής καταλύματος 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Yes, we provide / Ναι, παρέχουμε </w:t>
            </w:r>
          </w:p>
        </w:tc>
      </w:tr>
      <w:tr w:rsidR="00523FDF" w:rsidRPr="00523FDF" w:rsidTr="00523FDF">
        <w:trPr>
          <w:trHeight w:val="60"/>
        </w:trPr>
        <w:tc>
          <w:tcPr>
            <w:tcW w:w="6956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No, we do not provide / Όχι, δεν παρέχουμε </w:t>
            </w:r>
          </w:p>
        </w:tc>
      </w:tr>
      <w:tr w:rsidR="00523FDF" w:rsidRPr="00523FDF" w:rsidTr="00523FDF">
        <w:trPr>
          <w:trHeight w:val="60"/>
        </w:trPr>
        <w:tc>
          <w:tcPr>
            <w:tcW w:w="6956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Provision of  transportation service / </w:t>
            </w:r>
          </w:p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  <w:r w:rsidRPr="00523FDF">
              <w:rPr>
                <w:rFonts w:ascii="Calibri" w:hAnsi="Calibri" w:cs="Calibri"/>
                <w:b/>
                <w:bCs/>
                <w:sz w:val="20"/>
                <w:szCs w:val="20"/>
              </w:rPr>
              <w:t>Παροχή υπηρεσίας μετακίνησης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Yes, we provide / Ναι, παρέχουμε </w:t>
            </w:r>
          </w:p>
        </w:tc>
      </w:tr>
      <w:tr w:rsidR="00523FDF" w:rsidRPr="00523FDF" w:rsidTr="00523FDF">
        <w:trPr>
          <w:trHeight w:val="60"/>
        </w:trPr>
        <w:tc>
          <w:tcPr>
            <w:tcW w:w="6956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☐</w:t>
            </w:r>
            <w:r w:rsidRPr="00523F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FDF" w:rsidRPr="00523FDF" w:rsidRDefault="00523FDF" w:rsidP="00523FDF">
            <w:pPr>
              <w:rPr>
                <w:rFonts w:ascii="Calibri" w:hAnsi="Calibri" w:cs="Calibri"/>
                <w:sz w:val="20"/>
                <w:szCs w:val="20"/>
              </w:rPr>
            </w:pPr>
            <w:r w:rsidRPr="00523FDF">
              <w:rPr>
                <w:rFonts w:ascii="Calibri" w:hAnsi="Calibri" w:cs="Calibri"/>
                <w:sz w:val="20"/>
                <w:szCs w:val="20"/>
              </w:rPr>
              <w:t>No, we do not provide / Όχι, δεν παρέχουμε </w:t>
            </w:r>
          </w:p>
        </w:tc>
      </w:tr>
    </w:tbl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</w:p>
    <w:p w:rsidR="00523FDF" w:rsidRPr="00523FDF" w:rsidRDefault="00523FDF" w:rsidP="00523FDF">
      <w:pPr>
        <w:rPr>
          <w:rFonts w:ascii="Calibri" w:hAnsi="Calibri" w:cs="Calibri"/>
          <w:b/>
          <w:bCs/>
          <w:sz w:val="20"/>
          <w:szCs w:val="20"/>
        </w:rPr>
      </w:pPr>
      <w:r w:rsidRPr="00523FDF">
        <w:rPr>
          <w:rFonts w:ascii="Calibri" w:hAnsi="Calibri" w:cs="Calibri"/>
          <w:b/>
          <w:bCs/>
          <w:sz w:val="20"/>
          <w:szCs w:val="20"/>
        </w:rPr>
        <w:t>  </w:t>
      </w:r>
    </w:p>
    <w:p w:rsidR="00523FDF" w:rsidRPr="00523FDF" w:rsidRDefault="00523FDF" w:rsidP="00523FDF">
      <w:pPr>
        <w:rPr>
          <w:rFonts w:ascii="Calibri" w:hAnsi="Calibri" w:cs="Calibri"/>
          <w:b/>
          <w:bCs/>
          <w:sz w:val="20"/>
          <w:szCs w:val="20"/>
        </w:rPr>
      </w:pPr>
      <w:r w:rsidRPr="00523FDF">
        <w:rPr>
          <w:rFonts w:ascii="Calibri" w:hAnsi="Calibri" w:cs="Calibri"/>
          <w:b/>
          <w:bCs/>
          <w:sz w:val="20"/>
          <w:szCs w:val="20"/>
        </w:rPr>
        <w:t> Signature/ </w:t>
      </w:r>
      <w:r w:rsidRPr="00523FDF">
        <w:rPr>
          <w:rFonts w:ascii="Calibri" w:hAnsi="Calibri" w:cs="Calibri"/>
          <w:b/>
          <w:bCs/>
          <w:sz w:val="20"/>
          <w:szCs w:val="20"/>
          <w:lang w:val="el-GR"/>
        </w:rPr>
        <w:t>Υπογραφή</w:t>
      </w:r>
      <w:r w:rsidRPr="00523FDF">
        <w:rPr>
          <w:rFonts w:ascii="Calibri" w:hAnsi="Calibri" w:cs="Calibri"/>
          <w:b/>
          <w:bCs/>
          <w:sz w:val="20"/>
          <w:szCs w:val="20"/>
        </w:rPr>
        <w:t>: </w:t>
      </w:r>
      <w:r w:rsidRPr="00523FDF">
        <w:rPr>
          <w:rFonts w:ascii="Calibri" w:hAnsi="Calibri" w:cs="Calibri"/>
          <w:b/>
          <w:bCs/>
          <w:sz w:val="20"/>
          <w:szCs w:val="20"/>
        </w:rPr>
        <w:t> </w:t>
      </w:r>
      <w:r w:rsidRPr="00523FDF">
        <w:rPr>
          <w:rFonts w:ascii="Calibri" w:hAnsi="Calibri" w:cs="Calibri"/>
          <w:b/>
          <w:bCs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Name/ </w:t>
      </w:r>
      <w:r w:rsidRPr="00523FDF">
        <w:rPr>
          <w:rFonts w:ascii="Calibri" w:hAnsi="Calibri" w:cs="Calibri"/>
          <w:sz w:val="20"/>
          <w:szCs w:val="20"/>
          <w:lang w:val="el-GR"/>
        </w:rPr>
        <w:t>Όνομα</w:t>
      </w:r>
      <w:r w:rsidRPr="00523FDF">
        <w:rPr>
          <w:rFonts w:ascii="Calibri" w:hAnsi="Calibri" w:cs="Calibri"/>
          <w:sz w:val="20"/>
          <w:szCs w:val="20"/>
        </w:rPr>
        <w:t>: ​​Click or tap here to enter text. / Πατήστε εδώ για να εισαγάγετε κείμενο.​​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Title/</w:t>
      </w:r>
      <w:r w:rsidRPr="00523FDF">
        <w:rPr>
          <w:rFonts w:ascii="Calibri" w:hAnsi="Calibri" w:cs="Calibri"/>
          <w:sz w:val="20"/>
          <w:szCs w:val="20"/>
          <w:lang w:val="el-GR"/>
        </w:rPr>
        <w:t>Τίτλος</w:t>
      </w:r>
      <w:r w:rsidRPr="00523FDF">
        <w:rPr>
          <w:rFonts w:ascii="Calibri" w:hAnsi="Calibri" w:cs="Calibri"/>
          <w:sz w:val="20"/>
          <w:szCs w:val="20"/>
        </w:rPr>
        <w:t>:  ​​Click or tap here to enter text. / Πατήστε εδώ για να εισαγάγετε κείμενο.​​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Date/</w:t>
      </w:r>
      <w:r w:rsidRPr="00523FDF">
        <w:rPr>
          <w:rFonts w:ascii="Calibri" w:hAnsi="Calibri" w:cs="Calibri"/>
          <w:sz w:val="20"/>
          <w:szCs w:val="20"/>
          <w:lang w:val="el-GR"/>
        </w:rPr>
        <w:t>Ημερομηνία</w:t>
      </w:r>
      <w:r w:rsidRPr="00523FDF">
        <w:rPr>
          <w:rFonts w:ascii="Calibri" w:hAnsi="Calibri" w:cs="Calibri"/>
          <w:sz w:val="20"/>
          <w:szCs w:val="20"/>
        </w:rPr>
        <w:t>:  </w:t>
      </w:r>
      <w:r w:rsidRPr="00523FDF">
        <w:rPr>
          <w:rFonts w:ascii="Calibri" w:hAnsi="Calibri" w:cs="Calibri"/>
          <w:sz w:val="20"/>
          <w:szCs w:val="20"/>
        </w:rPr>
        <w:t> </w:t>
      </w:r>
      <w:r w:rsidRPr="00523FDF">
        <w:rPr>
          <w:rFonts w:ascii="Calibri" w:hAnsi="Calibri" w:cs="Calibri"/>
          <w:sz w:val="20"/>
          <w:szCs w:val="20"/>
        </w:rPr>
        <w:t>​​Click or tap here to enter text. / Πατήστε εδώ για να εισαγάγετε κείμενο.​​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523FDF" w:rsidRPr="00523FDF" w:rsidRDefault="00523FDF" w:rsidP="00523FDF">
      <w:pPr>
        <w:rPr>
          <w:rFonts w:ascii="Calibri" w:hAnsi="Calibri" w:cs="Calibri"/>
          <w:sz w:val="20"/>
          <w:szCs w:val="20"/>
        </w:rPr>
      </w:pPr>
      <w:r w:rsidRPr="00523FDF">
        <w:rPr>
          <w:rFonts w:ascii="Calibri" w:hAnsi="Calibri" w:cs="Calibri"/>
          <w:sz w:val="20"/>
          <w:szCs w:val="20"/>
        </w:rPr>
        <w:t> </w:t>
      </w:r>
    </w:p>
    <w:p w:rsidR="00222C25" w:rsidRPr="00523FDF" w:rsidRDefault="00222C25">
      <w:pPr>
        <w:rPr>
          <w:rFonts w:ascii="Calibri" w:hAnsi="Calibri" w:cs="Calibri"/>
          <w:sz w:val="20"/>
          <w:szCs w:val="20"/>
        </w:rPr>
      </w:pPr>
    </w:p>
    <w:sectPr w:rsidR="00222C25" w:rsidRPr="00523FDF" w:rsidSect="00523FDF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99E" w:rsidRDefault="0035699E" w:rsidP="00523FDF">
      <w:pPr>
        <w:spacing w:after="0" w:line="240" w:lineRule="auto"/>
      </w:pPr>
      <w:r>
        <w:separator/>
      </w:r>
    </w:p>
  </w:endnote>
  <w:endnote w:type="continuationSeparator" w:id="0">
    <w:p w:rsidR="0035699E" w:rsidRDefault="0035699E" w:rsidP="0052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DF" w:rsidRPr="00523FDF" w:rsidRDefault="00523FDF" w:rsidP="00523FDF">
    <w:pPr>
      <w:pStyle w:val="ab"/>
      <w:rPr>
        <w:lang w:val="el-GR"/>
      </w:rPr>
    </w:pPr>
    <w:r w:rsidRPr="00523FDF">
      <w:rPr>
        <w:noProof/>
        <w:lang w:val="el-GR" w:eastAsia="el-GR"/>
      </w:rPr>
      <w:drawing>
        <wp:inline distT="0" distB="0" distL="0" distR="0">
          <wp:extent cx="2228850" cy="309111"/>
          <wp:effectExtent l="0" t="0" r="0" b="0"/>
          <wp:docPr id="2068764173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437" cy="31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l-GR"/>
      </w:rPr>
      <w:t xml:space="preserve">                                                                           </w:t>
    </w:r>
    <w:r w:rsidRPr="00523FDF">
      <w:rPr>
        <w:noProof/>
        <w:lang w:val="el-GR" w:eastAsia="el-GR"/>
      </w:rPr>
      <w:drawing>
        <wp:inline distT="0" distB="0" distL="0" distR="0">
          <wp:extent cx="1771650" cy="192571"/>
          <wp:effectExtent l="0" t="0" r="0" b="0"/>
          <wp:docPr id="211283707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822" cy="206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99E" w:rsidRDefault="0035699E" w:rsidP="00523FDF">
      <w:pPr>
        <w:spacing w:after="0" w:line="240" w:lineRule="auto"/>
      </w:pPr>
      <w:r>
        <w:separator/>
      </w:r>
    </w:p>
  </w:footnote>
  <w:footnote w:type="continuationSeparator" w:id="0">
    <w:p w:rsidR="0035699E" w:rsidRDefault="0035699E" w:rsidP="0052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DF" w:rsidRDefault="00523FDF" w:rsidP="00523FDF">
    <w:pPr>
      <w:pStyle w:val="aa"/>
      <w:jc w:val="right"/>
    </w:pPr>
    <w:r>
      <w:rPr>
        <w:noProof/>
        <w:lang w:val="el-GR" w:eastAsia="el-GR"/>
      </w:rPr>
      <w:drawing>
        <wp:inline distT="0" distB="0" distL="0" distR="0">
          <wp:extent cx="1200150" cy="381000"/>
          <wp:effectExtent l="0" t="0" r="0" b="0"/>
          <wp:docPr id="1150718326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FDF"/>
    <w:rsid w:val="000004C2"/>
    <w:rsid w:val="001F52F6"/>
    <w:rsid w:val="00222C25"/>
    <w:rsid w:val="0035699E"/>
    <w:rsid w:val="00523FDF"/>
    <w:rsid w:val="00646149"/>
    <w:rsid w:val="008B7FB8"/>
    <w:rsid w:val="00D547B4"/>
    <w:rsid w:val="00F0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F6"/>
  </w:style>
  <w:style w:type="paragraph" w:styleId="1">
    <w:name w:val="heading 1"/>
    <w:basedOn w:val="a"/>
    <w:next w:val="a"/>
    <w:link w:val="1Char"/>
    <w:uiPriority w:val="9"/>
    <w:qFormat/>
    <w:rsid w:val="00523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3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3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3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3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3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3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3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23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23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23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23FD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23FD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23FD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23FD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23FD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23F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23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2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3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23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23F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3FD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23FD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3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523FD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23FD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23F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523FDF"/>
  </w:style>
  <w:style w:type="paragraph" w:styleId="ab">
    <w:name w:val="footer"/>
    <w:basedOn w:val="a"/>
    <w:link w:val="Char4"/>
    <w:uiPriority w:val="99"/>
    <w:unhideWhenUsed/>
    <w:rsid w:val="00523F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523FDF"/>
  </w:style>
  <w:style w:type="paragraph" w:styleId="ac">
    <w:name w:val="Balloon Text"/>
    <w:basedOn w:val="a"/>
    <w:link w:val="Char5"/>
    <w:uiPriority w:val="99"/>
    <w:semiHidden/>
    <w:unhideWhenUsed/>
    <w:rsid w:val="0064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646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258db6-fda9-481a-bdcf-b131380b04b7">
      <Terms xmlns="http://schemas.microsoft.com/office/infopath/2007/PartnerControls"/>
    </lcf76f155ced4ddcb4097134ff3c332f>
    <TaxCatchAll xmlns="6e5f45dc-6128-4d6b-9c47-2fcf8e72ed51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9ECA2627E61E7C4E81F92834F3CBA8EC" ma:contentTypeVersion="13" ma:contentTypeDescription="Δημιουργία νέου εγγράφου" ma:contentTypeScope="" ma:versionID="c28a2cef0834bb696d3987417c909752">
  <xsd:schema xmlns:xsd="http://www.w3.org/2001/XMLSchema" xmlns:xs="http://www.w3.org/2001/XMLSchema" xmlns:p="http://schemas.microsoft.com/office/2006/metadata/properties" xmlns:ns1="http://schemas.microsoft.com/sharepoint/v3" xmlns:ns2="61258db6-fda9-481a-bdcf-b131380b04b7" xmlns:ns3="6e5f45dc-6128-4d6b-9c47-2fcf8e72ed51" targetNamespace="http://schemas.microsoft.com/office/2006/metadata/properties" ma:root="true" ma:fieldsID="ebed3096c59ce5ead27071c5813ca37e" ns1:_="" ns2:_="" ns3:_="">
    <xsd:import namespace="http://schemas.microsoft.com/sharepoint/v3"/>
    <xsd:import namespace="61258db6-fda9-481a-bdcf-b131380b04b7"/>
    <xsd:import namespace="6e5f45dc-6128-4d6b-9c47-2fcf8e72e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Ιδιότητες Ενοποιημένης Πολιτικής Συμμόρφωσης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Ενέργεια περιβάλλοντος εργασίας χρήστη της Ενοποιημένης Πολιτικής Συμμόρφωση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58db6-fda9-481a-bdcf-b131380b0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1ffcd1c-9fc4-4600-a7bb-478e76d53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f45dc-6128-4d6b-9c47-2fcf8e72e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ba6529-c832-4bd7-9f9c-f0c362eb916a}" ma:internalName="TaxCatchAll" ma:showField="CatchAllData" ma:web="6e5f45dc-6128-4d6b-9c47-2fcf8e72e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10389-E293-4552-B328-B7592C4CB0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258db6-fda9-481a-bdcf-b131380b04b7"/>
    <ds:schemaRef ds:uri="6e5f45dc-6128-4d6b-9c47-2fcf8e72ed51"/>
  </ds:schemaRefs>
</ds:datastoreItem>
</file>

<file path=customXml/itemProps2.xml><?xml version="1.0" encoding="utf-8"?>
<ds:datastoreItem xmlns:ds="http://schemas.openxmlformats.org/officeDocument/2006/customXml" ds:itemID="{B71D7354-2820-454A-80AB-C28075E10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18502-3E4E-4217-BE71-4C25A0B74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258db6-fda9-481a-bdcf-b131380b04b7"/>
    <ds:schemaRef ds:uri="6e5f45dc-6128-4d6b-9c47-2fcf8e72e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1052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CHALDOUPI Stavroula</dc:creator>
  <cp:lastModifiedBy>Dell Optiplex</cp:lastModifiedBy>
  <cp:revision>2</cp:revision>
  <dcterms:created xsi:type="dcterms:W3CDTF">2026-02-10T12:07:00Z</dcterms:created>
  <dcterms:modified xsi:type="dcterms:W3CDTF">2026-02-10T12:07:00Z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0x0101009ECA2627E61E7C4E81F92834F3CBA8EC</vt:lpwstr>
  </property>
  <property fmtid="{D5CDD505-2E9C-101B-9397-08002B2CF9AE}" pid="3" name="Order">
    <vt:r8>604900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